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C2" w:rsidRPr="00586164" w:rsidRDefault="00AE2EC2" w:rsidP="00AE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6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E2EC2" w:rsidRPr="00586164" w:rsidRDefault="00AE2EC2" w:rsidP="00AE2E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164">
        <w:rPr>
          <w:rFonts w:ascii="Times New Roman" w:hAnsi="Times New Roman" w:cs="Times New Roman"/>
          <w:sz w:val="24"/>
          <w:szCs w:val="24"/>
        </w:rPr>
        <w:t xml:space="preserve">о доходах, о расходах, об имуществе и обязательствах имущественного характера главы </w:t>
      </w:r>
      <w:r w:rsidR="00CC3397">
        <w:rPr>
          <w:rFonts w:ascii="Times New Roman" w:hAnsi="Times New Roman" w:cs="Times New Roman"/>
          <w:sz w:val="24"/>
          <w:szCs w:val="24"/>
        </w:rPr>
        <w:t>сельского поселения «Цугол</w:t>
      </w:r>
      <w:r w:rsidRPr="00586164">
        <w:rPr>
          <w:rFonts w:ascii="Times New Roman" w:hAnsi="Times New Roman" w:cs="Times New Roman"/>
          <w:sz w:val="24"/>
          <w:szCs w:val="24"/>
        </w:rPr>
        <w:t xml:space="preserve">» и муниципальных служащих администрации </w:t>
      </w:r>
      <w:r w:rsidR="00CC3397">
        <w:rPr>
          <w:rFonts w:ascii="Times New Roman" w:hAnsi="Times New Roman" w:cs="Times New Roman"/>
          <w:sz w:val="24"/>
          <w:szCs w:val="24"/>
        </w:rPr>
        <w:t>сельского поселения «Цугол</w:t>
      </w:r>
      <w:r w:rsidRPr="00586164">
        <w:rPr>
          <w:rFonts w:ascii="Times New Roman" w:hAnsi="Times New Roman" w:cs="Times New Roman"/>
          <w:sz w:val="24"/>
          <w:szCs w:val="24"/>
        </w:rPr>
        <w:t>» муниципального района «Могойтуйский район» Забайкальского края, и членов их семей за перио</w:t>
      </w:r>
      <w:r w:rsidR="00373EA8">
        <w:rPr>
          <w:rFonts w:ascii="Times New Roman" w:hAnsi="Times New Roman" w:cs="Times New Roman"/>
          <w:sz w:val="24"/>
          <w:szCs w:val="24"/>
        </w:rPr>
        <w:t>д с 01 января по 31 декабря 2024</w:t>
      </w:r>
      <w:r w:rsidRPr="00586164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523"/>
        <w:gridCol w:w="1561"/>
        <w:gridCol w:w="1134"/>
        <w:gridCol w:w="1560"/>
        <w:gridCol w:w="1271"/>
        <w:gridCol w:w="855"/>
        <w:gridCol w:w="851"/>
        <w:gridCol w:w="1275"/>
        <w:gridCol w:w="851"/>
        <w:gridCol w:w="850"/>
        <w:gridCol w:w="1276"/>
        <w:gridCol w:w="2127"/>
      </w:tblGrid>
      <w:tr w:rsidR="00AE2EC2" w:rsidRPr="00586164" w:rsidTr="00CC3397">
        <w:trPr>
          <w:trHeight w:val="7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№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Наименование должности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Фамилия,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Деклар</w:t>
            </w:r>
            <w:r w:rsidR="00373EA8">
              <w:rPr>
                <w:rFonts w:ascii="Times New Roman" w:hAnsi="Times New Roman" w:cs="Times New Roman"/>
                <w:sz w:val="20"/>
              </w:rPr>
              <w:t>и-рованный</w:t>
            </w:r>
            <w:proofErr w:type="spellEnd"/>
            <w:r w:rsidR="00373EA8">
              <w:rPr>
                <w:rFonts w:ascii="Times New Roman" w:hAnsi="Times New Roman" w:cs="Times New Roman"/>
                <w:sz w:val="20"/>
              </w:rPr>
              <w:t xml:space="preserve"> годовой доход за 2024</w:t>
            </w:r>
            <w:r w:rsidRPr="00586164">
              <w:rPr>
                <w:rFonts w:ascii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6164">
              <w:rPr>
                <w:rFonts w:ascii="Times New Roman" w:hAnsi="Times New Roman" w:cs="Times New Roman"/>
                <w:sz w:val="20"/>
              </w:rPr>
              <w:t>Транспорт-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 w:rsidRPr="00586164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</w:t>
            </w:r>
            <w:proofErr w:type="gramStart"/>
            <w:r w:rsidRPr="00586164">
              <w:rPr>
                <w:rFonts w:ascii="Times New Roman" w:hAnsi="Times New Roman" w:cs="Times New Roman"/>
                <w:sz w:val="20"/>
              </w:rPr>
              <w:t>уставных  капиталах</w:t>
            </w:r>
            <w:proofErr w:type="gramEnd"/>
            <w:r w:rsidRPr="005861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( складочных) капиталах организаций), цифровых финансовых активов, цифровой валюты</w:t>
            </w:r>
          </w:p>
        </w:tc>
      </w:tr>
      <w:tr w:rsidR="00AE2EC2" w:rsidRPr="00586164" w:rsidTr="00CC3397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распо-ло-жения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586164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2EC2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1</w:t>
            </w: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Глава с</w:t>
            </w:r>
            <w:r w:rsidR="00CC3397">
              <w:rPr>
                <w:rFonts w:ascii="Times New Roman" w:hAnsi="Times New Roman" w:cs="Times New Roman"/>
                <w:sz w:val="20"/>
              </w:rPr>
              <w:t>ельского поселения «Цугол»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Дондокова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Цыпылма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Бороевна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373EA8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865 984,69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C3397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CC3397" w:rsidP="00CC3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  <w:p w:rsidR="00CC3397" w:rsidRPr="00586164" w:rsidRDefault="00CC3397" w:rsidP="00CC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CC3397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7" w:rsidRPr="00CC3397" w:rsidRDefault="00CC3397" w:rsidP="00CC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</w:p>
          <w:p w:rsidR="00AE2EC2" w:rsidRPr="00CC3397" w:rsidRDefault="00CC3397" w:rsidP="00CC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CC3397">
              <w:rPr>
                <w:rFonts w:ascii="Times New Roman" w:hAnsi="Times New Roman" w:cs="Times New Roman"/>
                <w:sz w:val="20"/>
              </w:rPr>
              <w:t>А</w:t>
            </w: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C3397">
              <w:rPr>
                <w:rFonts w:ascii="Times New Roman" w:hAnsi="Times New Roman" w:cs="Times New Roman"/>
                <w:sz w:val="20"/>
              </w:rPr>
              <w:t xml:space="preserve"> 4, 2018</w:t>
            </w:r>
          </w:p>
          <w:p w:rsidR="00AE2EC2" w:rsidRPr="00CC3397" w:rsidRDefault="00AE2EC2" w:rsidP="00F250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E2EC2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373EA8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757 703,78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7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C3397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7" w:rsidRDefault="00CC3397" w:rsidP="00CC33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7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CC3397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CC3397" w:rsidP="00CC33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7" w:rsidRP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</w:rPr>
              <w:t xml:space="preserve">НИССАН </w:t>
            </w:r>
            <w:r w:rsidRPr="00CC3397">
              <w:rPr>
                <w:rFonts w:ascii="Times New Roman" w:hAnsi="Times New Roman" w:cs="Times New Roman"/>
                <w:sz w:val="20"/>
                <w:lang w:val="en-US"/>
              </w:rPr>
              <w:t>BLUEBIRD</w:t>
            </w:r>
            <w:r w:rsidRPr="00CC3397">
              <w:rPr>
                <w:rFonts w:ascii="Times New Roman" w:hAnsi="Times New Roman" w:cs="Times New Roman"/>
                <w:sz w:val="20"/>
              </w:rPr>
              <w:t>, 1997г.</w:t>
            </w:r>
          </w:p>
          <w:p w:rsidR="00CC3397" w:rsidRP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</w:rPr>
              <w:t xml:space="preserve">МИЦУБИСИ </w:t>
            </w:r>
            <w:proofErr w:type="spellStart"/>
            <w:r w:rsidRPr="00CC3397">
              <w:rPr>
                <w:rFonts w:ascii="Times New Roman" w:hAnsi="Times New Roman" w:cs="Times New Roman"/>
                <w:sz w:val="20"/>
              </w:rPr>
              <w:t>Кантер</w:t>
            </w:r>
            <w:proofErr w:type="spellEnd"/>
            <w:r w:rsidRPr="00CC3397">
              <w:rPr>
                <w:rFonts w:ascii="Times New Roman" w:hAnsi="Times New Roman" w:cs="Times New Roman"/>
                <w:sz w:val="20"/>
              </w:rPr>
              <w:t>, 1990г.</w:t>
            </w:r>
          </w:p>
          <w:p w:rsidR="00AE2EC2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 w:rsidRPr="00CC3397">
              <w:rPr>
                <w:rFonts w:ascii="Times New Roman" w:hAnsi="Times New Roman" w:cs="Times New Roman"/>
                <w:sz w:val="20"/>
              </w:rPr>
              <w:t xml:space="preserve">МИЦУБИСИ </w:t>
            </w:r>
            <w:proofErr w:type="spellStart"/>
            <w:r w:rsidRPr="00CC3397">
              <w:rPr>
                <w:rFonts w:ascii="Times New Roman" w:hAnsi="Times New Roman" w:cs="Times New Roman"/>
                <w:sz w:val="20"/>
              </w:rPr>
              <w:t>Кантер</w:t>
            </w:r>
            <w:proofErr w:type="spellEnd"/>
            <w:r w:rsidRPr="00CC3397">
              <w:rPr>
                <w:rFonts w:ascii="Times New Roman" w:hAnsi="Times New Roman" w:cs="Times New Roman"/>
                <w:sz w:val="20"/>
              </w:rPr>
              <w:t>, 1991г</w:t>
            </w:r>
          </w:p>
          <w:p w:rsidR="00CC3397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колесный МТЗ-80Л, 1985 г</w:t>
            </w:r>
          </w:p>
          <w:p w:rsidR="00CC3397" w:rsidRPr="00586164" w:rsidRDefault="00CC3397" w:rsidP="00CC33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колесный Т-40, 1979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CC3397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CC3397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16" w:rsidRDefault="00DC0816" w:rsidP="00DC08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  <w:p w:rsidR="00CC3397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16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DC0816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3397" w:rsidRPr="00586164" w:rsidRDefault="00DC0816" w:rsidP="00DC0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7" w:rsidRPr="00586164" w:rsidRDefault="00CC3397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7" w:rsidRPr="00586164" w:rsidRDefault="00DC0816" w:rsidP="00DC08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AE2EC2" w:rsidRPr="00586164" w:rsidTr="00373EA8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2</w:t>
            </w:r>
          </w:p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DC0816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специалист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DC0816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Митупова Евгения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C2" w:rsidRPr="00586164" w:rsidRDefault="00373EA8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1 043 609, 23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E2EC2" w:rsidRPr="00586164" w:rsidRDefault="00DC0816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DC0816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1026</w:t>
            </w:r>
          </w:p>
          <w:p w:rsidR="00AE2EC2" w:rsidRDefault="00AE2EC2" w:rsidP="00DC0816">
            <w:pPr>
              <w:rPr>
                <w:rFonts w:ascii="Times New Roman" w:hAnsi="Times New Roman" w:cs="Times New Roman"/>
                <w:sz w:val="20"/>
              </w:rPr>
            </w:pPr>
          </w:p>
          <w:p w:rsidR="00DC0816" w:rsidRPr="00586164" w:rsidRDefault="00DC0816" w:rsidP="00DC08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2EC2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F62FE3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2EC2" w:rsidRPr="00586164" w:rsidRDefault="00AE2EC2" w:rsidP="00F250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F62FE3" w:rsidP="00F250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Тойота Виста, 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C2" w:rsidRPr="00586164" w:rsidRDefault="00AE2EC2" w:rsidP="00F250A2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b/>
                <w:sz w:val="20"/>
              </w:rPr>
              <w:t xml:space="preserve">           </w:t>
            </w: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Корякина 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E3" w:rsidRPr="00586164" w:rsidRDefault="00373EA8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1 015 127,15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  нет</w:t>
            </w:r>
          </w:p>
        </w:tc>
      </w:tr>
      <w:tr w:rsidR="00F62FE3" w:rsidRPr="00586164" w:rsidTr="00F62FE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  <w:r w:rsidRPr="00586164">
              <w:rPr>
                <w:rFonts w:ascii="Times New Roman" w:hAnsi="Times New Roman" w:cs="Times New Roman"/>
                <w:sz w:val="20"/>
              </w:rPr>
              <w:t xml:space="preserve">           нет</w:t>
            </w:r>
          </w:p>
        </w:tc>
      </w:tr>
      <w:tr w:rsidR="00F62FE3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62FE3" w:rsidRPr="00586164" w:rsidTr="00CC3397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E3" w:rsidRPr="00586164" w:rsidRDefault="00F62FE3" w:rsidP="00F62F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E3" w:rsidRPr="00586164" w:rsidRDefault="00F62FE3" w:rsidP="00F62F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E2EC2" w:rsidRPr="00586164" w:rsidRDefault="00AE2EC2" w:rsidP="00AE2EC2">
      <w:pPr>
        <w:rPr>
          <w:rFonts w:ascii="Times New Roman" w:hAnsi="Times New Roman" w:cs="Times New Roman"/>
        </w:rPr>
      </w:pPr>
    </w:p>
    <w:p w:rsidR="00AE2EC2" w:rsidRDefault="00AE2EC2" w:rsidP="00AE2EC2"/>
    <w:p w:rsidR="00655357" w:rsidRDefault="00655357"/>
    <w:sectPr w:rsidR="00655357" w:rsidSect="00902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C2"/>
    <w:rsid w:val="00373EA8"/>
    <w:rsid w:val="00655357"/>
    <w:rsid w:val="00AE2EC2"/>
    <w:rsid w:val="00CC3397"/>
    <w:rsid w:val="00D85D4A"/>
    <w:rsid w:val="00DC0816"/>
    <w:rsid w:val="00F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D593"/>
  <w15:docId w15:val="{12FAA94B-D65C-4D37-95BC-F944A19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2025-04-23T05:43:00Z</dcterms:created>
  <dcterms:modified xsi:type="dcterms:W3CDTF">2025-04-23T05:43:00Z</dcterms:modified>
</cp:coreProperties>
</file>